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DE0" w14:textId="4DA5C08D" w:rsidR="009B4D68" w:rsidRPr="00166BF6" w:rsidRDefault="009B4D68" w:rsidP="009B4D68">
      <w:pPr>
        <w:spacing w:after="0"/>
        <w:contextualSpacing/>
        <w:rPr>
          <w:rFonts w:ascii="Times New Roman" w:hAnsi="Times New Roman"/>
          <w:sz w:val="24"/>
          <w:szCs w:val="24"/>
          <w:lang w:val="it-IT"/>
        </w:rPr>
      </w:pPr>
      <w:bookmarkStart w:id="0" w:name="_Hlk145667383"/>
      <w:r w:rsidRPr="002D38E9">
        <w:rPr>
          <w:sz w:val="24"/>
          <w:szCs w:val="24"/>
          <w:lang w:val="it-IT"/>
        </w:rPr>
        <w:t xml:space="preserve">                                                                                                  </w:t>
      </w:r>
      <w:r>
        <w:rPr>
          <w:sz w:val="24"/>
          <w:szCs w:val="24"/>
          <w:lang w:val="it-IT"/>
        </w:rPr>
        <w:tab/>
      </w:r>
      <w:r w:rsidR="004B6179" w:rsidRPr="00166BF6">
        <w:rPr>
          <w:rFonts w:ascii="Times New Roman" w:hAnsi="Times New Roman"/>
          <w:sz w:val="24"/>
          <w:szCs w:val="24"/>
          <w:lang w:val="it-IT"/>
        </w:rPr>
        <w:t xml:space="preserve">                          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      Aprob,</w:t>
      </w:r>
    </w:p>
    <w:p w14:paraId="552B1183" w14:textId="3AA77CAC" w:rsidR="009B4D68" w:rsidRPr="00166BF6" w:rsidRDefault="009B4D68" w:rsidP="009B4D68">
      <w:pPr>
        <w:spacing w:after="0"/>
        <w:ind w:left="5760"/>
        <w:contextualSpacing/>
        <w:rPr>
          <w:rFonts w:ascii="Times New Roman" w:hAnsi="Times New Roman"/>
          <w:sz w:val="24"/>
          <w:szCs w:val="24"/>
          <w:lang w:val="it-IT"/>
        </w:rPr>
      </w:pPr>
      <w:r w:rsidRPr="00166BF6">
        <w:rPr>
          <w:rFonts w:ascii="Times New Roman" w:hAnsi="Times New Roman"/>
          <w:sz w:val="24"/>
          <w:szCs w:val="24"/>
          <w:lang w:val="it-IT"/>
        </w:rPr>
        <w:t xml:space="preserve">   </w:t>
      </w:r>
      <w:r w:rsidR="004B6179" w:rsidRPr="00166BF6">
        <w:rPr>
          <w:rFonts w:ascii="Times New Roman" w:hAnsi="Times New Roman"/>
          <w:sz w:val="24"/>
          <w:szCs w:val="24"/>
          <w:lang w:val="it-IT"/>
        </w:rPr>
        <w:t xml:space="preserve">                         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   Director,</w:t>
      </w:r>
    </w:p>
    <w:p w14:paraId="4C2AB898" w14:textId="6B194B3A" w:rsidR="006A565C" w:rsidRDefault="006A565C" w:rsidP="006A565C">
      <w:pPr>
        <w:spacing w:after="0"/>
        <w:ind w:left="4320"/>
        <w:contextualSpacing/>
        <w:rPr>
          <w:rFonts w:ascii="Times New Roman" w:hAnsi="Times New Roman"/>
          <w:sz w:val="24"/>
          <w:szCs w:val="24"/>
          <w:lang w:val="it-IT"/>
        </w:rPr>
      </w:pPr>
      <w:r w:rsidRPr="00166BF6">
        <w:rPr>
          <w:rFonts w:ascii="Times New Roman" w:hAnsi="Times New Roman"/>
          <w:sz w:val="24"/>
          <w:szCs w:val="24"/>
          <w:lang w:val="it-IT"/>
        </w:rPr>
        <w:t xml:space="preserve">         </w:t>
      </w:r>
      <w:r w:rsidR="00DE2A82" w:rsidRPr="00166BF6"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="00166BF6">
        <w:rPr>
          <w:rFonts w:ascii="Times New Roman" w:hAnsi="Times New Roman"/>
          <w:sz w:val="24"/>
          <w:szCs w:val="24"/>
          <w:lang w:val="it-IT"/>
        </w:rPr>
        <w:t xml:space="preserve">                     </w:t>
      </w:r>
      <w:r w:rsidR="004B6179" w:rsidRPr="00166BF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E2A82" w:rsidRPr="00166BF6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  Prof. </w:t>
      </w:r>
      <w:r w:rsidR="001238B1" w:rsidRPr="00166BF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F0296">
        <w:rPr>
          <w:rFonts w:ascii="Times New Roman" w:hAnsi="Times New Roman"/>
          <w:sz w:val="24"/>
          <w:szCs w:val="24"/>
          <w:lang w:val="it-IT"/>
        </w:rPr>
        <w:t>DAVID ANCA</w:t>
      </w:r>
    </w:p>
    <w:p w14:paraId="4467CF3B" w14:textId="5FB44754" w:rsidR="00D53129" w:rsidRDefault="00D53129" w:rsidP="006A565C">
      <w:pPr>
        <w:spacing w:after="0"/>
        <w:ind w:left="4320"/>
        <w:contextualSpacing/>
        <w:rPr>
          <w:rFonts w:ascii="Times New Roman" w:hAnsi="Times New Roman"/>
          <w:sz w:val="24"/>
          <w:szCs w:val="24"/>
          <w:lang w:val="it-IT"/>
        </w:rPr>
      </w:pPr>
    </w:p>
    <w:p w14:paraId="2221409A" w14:textId="77777777" w:rsidR="00D53129" w:rsidRPr="00166BF6" w:rsidRDefault="00D53129" w:rsidP="006A565C">
      <w:pPr>
        <w:spacing w:after="0"/>
        <w:ind w:left="4320"/>
        <w:contextualSpacing/>
        <w:rPr>
          <w:rFonts w:ascii="Times New Roman" w:hAnsi="Times New Roman"/>
          <w:sz w:val="24"/>
          <w:szCs w:val="24"/>
          <w:lang w:val="it-IT"/>
        </w:rPr>
      </w:pPr>
    </w:p>
    <w:p w14:paraId="08E64D7F" w14:textId="77777777" w:rsidR="00797901" w:rsidRPr="00166BF6" w:rsidRDefault="00797901" w:rsidP="009B4D68">
      <w:pPr>
        <w:spacing w:after="0"/>
        <w:contextualSpacing/>
        <w:rPr>
          <w:rFonts w:ascii="Times New Roman" w:hAnsi="Times New Roman"/>
          <w:sz w:val="24"/>
          <w:szCs w:val="24"/>
          <w:lang w:val="it-IT"/>
        </w:rPr>
      </w:pPr>
    </w:p>
    <w:p w14:paraId="00FCAEDB" w14:textId="068B9F27" w:rsidR="0061399F" w:rsidRDefault="009B4D68" w:rsidP="00166BF6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it-IT"/>
        </w:rPr>
      </w:pPr>
      <w:r w:rsidRPr="00166BF6">
        <w:rPr>
          <w:rFonts w:ascii="Times New Roman" w:hAnsi="Times New Roman"/>
          <w:sz w:val="24"/>
          <w:szCs w:val="24"/>
          <w:lang w:val="it-IT"/>
        </w:rPr>
        <w:t>Do</w:t>
      </w:r>
      <w:r w:rsidR="00D53129">
        <w:rPr>
          <w:rFonts w:ascii="Times New Roman" w:hAnsi="Times New Roman"/>
          <w:sz w:val="24"/>
          <w:szCs w:val="24"/>
          <w:lang w:val="it-IT"/>
        </w:rPr>
        <w:t>amna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  Director,</w:t>
      </w:r>
      <w:bookmarkEnd w:id="0"/>
    </w:p>
    <w:p w14:paraId="356540DC" w14:textId="0875F96A" w:rsidR="00D53129" w:rsidRDefault="00D53129" w:rsidP="00166BF6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30EE018B" w14:textId="77777777" w:rsidR="00D53129" w:rsidRPr="00166BF6" w:rsidRDefault="00D53129" w:rsidP="00166BF6">
      <w:pPr>
        <w:spacing w:after="0"/>
        <w:contextualSpacing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74E4DCD9" w14:textId="35BE0784" w:rsidR="0079708C" w:rsidRPr="00166BF6" w:rsidRDefault="0079708C" w:rsidP="0079708C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166BF6">
        <w:rPr>
          <w:rFonts w:ascii="Times New Roman" w:hAnsi="Times New Roman"/>
          <w:sz w:val="24"/>
          <w:szCs w:val="24"/>
          <w:lang w:val="it-IT"/>
        </w:rPr>
        <w:t>Subsemnatul/a,</w:t>
      </w:r>
      <w:r w:rsidR="00D5312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166BF6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</w:t>
      </w:r>
      <w:r w:rsidR="00166BF6">
        <w:rPr>
          <w:rFonts w:ascii="Times New Roman" w:hAnsi="Times New Roman"/>
          <w:sz w:val="24"/>
          <w:szCs w:val="24"/>
          <w:lang w:val="it-IT"/>
        </w:rPr>
        <w:t>, cu domiciliul în localitatea ..........................str.</w:t>
      </w:r>
      <w:r w:rsidRPr="00166BF6">
        <w:rPr>
          <w:rFonts w:ascii="Times New Roman" w:hAnsi="Times New Roman"/>
          <w:sz w:val="24"/>
          <w:szCs w:val="24"/>
          <w:lang w:val="it-IT"/>
        </w:rPr>
        <w:t>.......................................................</w:t>
      </w:r>
      <w:r w:rsidR="00166BF6">
        <w:rPr>
          <w:rFonts w:ascii="Times New Roman" w:hAnsi="Times New Roman"/>
          <w:sz w:val="24"/>
          <w:szCs w:val="24"/>
          <w:lang w:val="it-IT"/>
        </w:rPr>
        <w:t>nr.</w:t>
      </w:r>
      <w:r w:rsidRPr="00166BF6">
        <w:rPr>
          <w:rFonts w:ascii="Times New Roman" w:hAnsi="Times New Roman"/>
          <w:sz w:val="24"/>
          <w:szCs w:val="24"/>
          <w:lang w:val="it-IT"/>
        </w:rPr>
        <w:t>..........</w:t>
      </w:r>
      <w:r w:rsidR="00166BF6">
        <w:rPr>
          <w:rFonts w:ascii="Times New Roman" w:hAnsi="Times New Roman"/>
          <w:sz w:val="24"/>
          <w:szCs w:val="24"/>
          <w:lang w:val="it-IT"/>
        </w:rPr>
        <w:t>bloc...</w:t>
      </w:r>
      <w:r w:rsidRPr="00166BF6">
        <w:rPr>
          <w:rFonts w:ascii="Times New Roman" w:hAnsi="Times New Roman"/>
          <w:sz w:val="24"/>
          <w:szCs w:val="24"/>
          <w:lang w:val="it-IT"/>
        </w:rPr>
        <w:t>...</w:t>
      </w:r>
      <w:r w:rsidR="00166BF6">
        <w:rPr>
          <w:rFonts w:ascii="Times New Roman" w:hAnsi="Times New Roman"/>
          <w:sz w:val="24"/>
          <w:szCs w:val="24"/>
          <w:lang w:val="it-IT"/>
        </w:rPr>
        <w:t>,sc............., ap..........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166BF6">
        <w:rPr>
          <w:rFonts w:ascii="Times New Roman" w:hAnsi="Times New Roman"/>
          <w:sz w:val="24"/>
          <w:szCs w:val="24"/>
          <w:lang w:val="it-IT"/>
        </w:rPr>
        <w:t>telefon.......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................, în calitate de părinte/tutore legal al elevului/elevei ……………….............................................…………………………,  din clasa a ......................., vă rog  să-mi aprobaţi prezenta cerere pentru acordarea </w:t>
      </w:r>
      <w:r w:rsidRP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bursei sociale, conform OME </w:t>
      </w:r>
      <w:r w:rsidR="008D0855" w:rsidRP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5518/</w:t>
      </w:r>
      <w:r w:rsid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11.07. </w:t>
      </w:r>
      <w:r w:rsidR="008D0855" w:rsidRP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2024</w:t>
      </w:r>
      <w:r w:rsidRP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, art.10 </w:t>
      </w:r>
      <w:r w:rsid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 xml:space="preserve">alin.1 litera </w:t>
      </w:r>
      <w:r w:rsidRPr="00166BF6">
        <w:rPr>
          <w:rFonts w:ascii="Times New Roman" w:hAnsi="Times New Roman"/>
          <w:b/>
          <w:bCs/>
          <w:sz w:val="24"/>
          <w:szCs w:val="24"/>
          <w:u w:val="single"/>
          <w:lang w:val="it-IT"/>
        </w:rPr>
        <w:t>(a),</w:t>
      </w:r>
      <w:r w:rsidRPr="00166BF6">
        <w:rPr>
          <w:rFonts w:ascii="Times New Roman" w:hAnsi="Times New Roman"/>
          <w:sz w:val="24"/>
          <w:szCs w:val="24"/>
          <w:lang w:val="it-IT"/>
        </w:rPr>
        <w:t xml:space="preserve"> în anul şcolar 202</w:t>
      </w:r>
      <w:r w:rsidR="008D0855" w:rsidRPr="00166BF6">
        <w:rPr>
          <w:rFonts w:ascii="Times New Roman" w:hAnsi="Times New Roman"/>
          <w:sz w:val="24"/>
          <w:szCs w:val="24"/>
          <w:lang w:val="it-IT"/>
        </w:rPr>
        <w:t>4-2025</w:t>
      </w:r>
      <w:r w:rsidRPr="00166BF6">
        <w:rPr>
          <w:rFonts w:ascii="Times New Roman" w:hAnsi="Times New Roman"/>
          <w:sz w:val="24"/>
          <w:szCs w:val="24"/>
          <w:lang w:val="it-IT"/>
        </w:rPr>
        <w:t>.</w:t>
      </w:r>
    </w:p>
    <w:p w14:paraId="710175DF" w14:textId="1A590671" w:rsidR="00BC2A09" w:rsidRDefault="00BC2A09" w:rsidP="00BC2A09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166BF6">
        <w:rPr>
          <w:rFonts w:ascii="Times New Roman" w:hAnsi="Times New Roman"/>
          <w:bCs/>
          <w:sz w:val="24"/>
          <w:szCs w:val="24"/>
          <w:lang w:val="ro-RO"/>
        </w:rPr>
        <w:t xml:space="preserve">Declar pe propria răspundere că venitul mediu </w:t>
      </w:r>
      <w:r w:rsidR="003600CB" w:rsidRPr="00166BF6">
        <w:rPr>
          <w:rFonts w:ascii="Times New Roman" w:hAnsi="Times New Roman"/>
          <w:bCs/>
          <w:sz w:val="24"/>
          <w:szCs w:val="24"/>
          <w:lang w:val="ro-RO"/>
        </w:rPr>
        <w:t xml:space="preserve">net </w:t>
      </w:r>
      <w:r w:rsidRPr="00166BF6">
        <w:rPr>
          <w:rFonts w:ascii="Times New Roman" w:hAnsi="Times New Roman"/>
          <w:bCs/>
          <w:sz w:val="24"/>
          <w:szCs w:val="24"/>
          <w:lang w:val="ro-RO"/>
        </w:rPr>
        <w:t xml:space="preserve">pe membru de familie, </w:t>
      </w:r>
      <w:r w:rsidR="00664534" w:rsidRPr="00166BF6">
        <w:rPr>
          <w:rFonts w:ascii="Times New Roman" w:hAnsi="Times New Roman"/>
          <w:bCs/>
          <w:sz w:val="24"/>
          <w:szCs w:val="24"/>
          <w:lang w:val="ro-RO"/>
        </w:rPr>
        <w:t>supus impozitului pe venit, realizat î</w:t>
      </w:r>
      <w:r w:rsidR="004E3D0B" w:rsidRPr="00166BF6">
        <w:rPr>
          <w:rFonts w:ascii="Times New Roman" w:hAnsi="Times New Roman"/>
          <w:bCs/>
          <w:sz w:val="24"/>
          <w:szCs w:val="24"/>
          <w:lang w:val="ro-RO"/>
        </w:rPr>
        <w:t>n perioada septembrie</w:t>
      </w:r>
      <w:r w:rsidRPr="00166BF6">
        <w:rPr>
          <w:rFonts w:ascii="Times New Roman" w:hAnsi="Times New Roman"/>
          <w:bCs/>
          <w:sz w:val="24"/>
          <w:szCs w:val="24"/>
          <w:lang w:val="ro-RO"/>
        </w:rPr>
        <w:t xml:space="preserve"> 202</w:t>
      </w:r>
      <w:r w:rsidR="008D0855" w:rsidRPr="00166BF6">
        <w:rPr>
          <w:rFonts w:ascii="Times New Roman" w:hAnsi="Times New Roman"/>
          <w:bCs/>
          <w:sz w:val="24"/>
          <w:szCs w:val="24"/>
          <w:lang w:val="ro-RO"/>
        </w:rPr>
        <w:t>3</w:t>
      </w:r>
      <w:r w:rsidRPr="00166BF6">
        <w:rPr>
          <w:rFonts w:ascii="Times New Roman" w:hAnsi="Times New Roman"/>
          <w:bCs/>
          <w:sz w:val="24"/>
          <w:szCs w:val="24"/>
          <w:lang w:val="ro-RO"/>
        </w:rPr>
        <w:t xml:space="preserve"> - august 202</w:t>
      </w:r>
      <w:r w:rsidR="008D0855" w:rsidRPr="00166BF6">
        <w:rPr>
          <w:rFonts w:ascii="Times New Roman" w:hAnsi="Times New Roman"/>
          <w:bCs/>
          <w:sz w:val="24"/>
          <w:szCs w:val="24"/>
          <w:lang w:val="ro-RO"/>
        </w:rPr>
        <w:t>4</w:t>
      </w:r>
      <w:r w:rsidR="00664534" w:rsidRPr="00166BF6">
        <w:rPr>
          <w:rFonts w:ascii="Times New Roman" w:hAnsi="Times New Roman"/>
          <w:bCs/>
          <w:sz w:val="24"/>
          <w:szCs w:val="24"/>
          <w:lang w:val="ro-RO"/>
        </w:rPr>
        <w:t>, este mai mic decât</w:t>
      </w:r>
      <w:r w:rsidRPr="00166BF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CB1902" w:rsidRPr="00166BF6">
        <w:rPr>
          <w:rFonts w:ascii="Times New Roman" w:hAnsi="Times New Roman"/>
          <w:bCs/>
          <w:sz w:val="24"/>
          <w:szCs w:val="24"/>
          <w:lang w:val="ro-RO"/>
        </w:rPr>
        <w:t xml:space="preserve">           </w:t>
      </w:r>
      <w:r w:rsidR="004E3D0B" w:rsidRPr="00166BF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D0855" w:rsidRPr="00166BF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="00CB1902" w:rsidRPr="00166BF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="00166BF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1181,5 </w:t>
      </w:r>
      <w:r w:rsidR="005251F2" w:rsidRPr="00166BF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</w:t>
      </w:r>
      <w:r w:rsidRPr="00166BF6">
        <w:rPr>
          <w:rFonts w:ascii="Times New Roman" w:hAnsi="Times New Roman"/>
          <w:b/>
          <w:sz w:val="24"/>
          <w:szCs w:val="24"/>
          <w:u w:val="single"/>
          <w:lang w:val="ro-RO"/>
        </w:rPr>
        <w:t>lei</w:t>
      </w:r>
      <w:r w:rsidR="00166BF6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net (brut 1850 lei)</w:t>
      </w:r>
      <w:r w:rsidRPr="00166BF6"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</w:p>
    <w:p w14:paraId="2E6F06FE" w14:textId="77777777" w:rsidR="00166BF6" w:rsidRPr="00166BF6" w:rsidRDefault="00166BF6" w:rsidP="00166BF6">
      <w:pPr>
        <w:spacing w:after="0"/>
        <w:contextualSpacing/>
        <w:rPr>
          <w:rFonts w:ascii="Times New Roman" w:hAnsi="Times New Roman"/>
          <w:b/>
          <w:sz w:val="24"/>
          <w:szCs w:val="24"/>
          <w:u w:val="single"/>
          <w:lang w:val="es-US"/>
        </w:rPr>
      </w:pPr>
      <w:r w:rsidRPr="00166BF6">
        <w:rPr>
          <w:rFonts w:ascii="Times New Roman" w:hAnsi="Times New Roman"/>
          <w:b/>
          <w:sz w:val="24"/>
          <w:szCs w:val="24"/>
          <w:u w:val="single"/>
          <w:lang w:val="es-US"/>
        </w:rPr>
        <w:t>Anexez la prezenta cerere următoarele documente, după caz :</w:t>
      </w:r>
    </w:p>
    <w:p w14:paraId="746BFFAF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certificatele de naștere ale copiilor sub 14 ani;</w:t>
      </w:r>
    </w:p>
    <w:p w14:paraId="6E3CCC5D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actele de identitate ale persoanelor care au peste 14 ani;</w:t>
      </w:r>
    </w:p>
    <w:p w14:paraId="2D790C4A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acte de stare civilă;</w:t>
      </w:r>
    </w:p>
    <w:p w14:paraId="17D93A24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sentință judecătorească din care să rezulte stabilirea domiciliului copilului/copiilor la unul dintre părinți;</w:t>
      </w:r>
    </w:p>
    <w:p w14:paraId="039846F5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certificat de deces;</w:t>
      </w:r>
    </w:p>
    <w:p w14:paraId="03E6CA3F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decizia instanței de menținere a stării de arest;</w:t>
      </w:r>
    </w:p>
    <w:p w14:paraId="47E990ED" w14:textId="77777777" w:rsidR="00166BF6" w:rsidRP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raport de anchetă socială în cazul părinților dispăruți;</w:t>
      </w:r>
    </w:p>
    <w:p w14:paraId="6669BD38" w14:textId="77777777" w:rsidR="00166BF6" w:rsidRDefault="00166BF6" w:rsidP="00166BF6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acte doveditoare pentru alte venituri impozabile declarate mai sus, respectiv: cupoane pensie impozabilă, contracte de închiriere, alte venituri impozabile, etc</w:t>
      </w:r>
    </w:p>
    <w:p w14:paraId="53A9A6C0" w14:textId="56331A82" w:rsidR="00166BF6" w:rsidRPr="00D53129" w:rsidRDefault="002D1F21" w:rsidP="002D1F21">
      <w:pPr>
        <w:pStyle w:val="Listparagraf"/>
        <w:numPr>
          <w:ilvl w:val="1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8A216F">
        <w:rPr>
          <w:rFonts w:ascii="Times New Roman" w:hAnsi="Times New Roman"/>
          <w:sz w:val="24"/>
          <w:szCs w:val="24"/>
          <w:lang w:val="es-US"/>
        </w:rPr>
        <w:t>extras de cont pe numele copil</w:t>
      </w:r>
      <w:r w:rsidR="008A216F">
        <w:rPr>
          <w:rFonts w:ascii="Times New Roman" w:hAnsi="Times New Roman"/>
          <w:sz w:val="24"/>
          <w:szCs w:val="24"/>
          <w:lang w:val="es-US"/>
        </w:rPr>
        <w:t>ului (în cazul în care elevul nu</w:t>
      </w:r>
      <w:r w:rsidRPr="008A216F">
        <w:rPr>
          <w:rFonts w:ascii="Times New Roman" w:hAnsi="Times New Roman"/>
          <w:sz w:val="24"/>
          <w:szCs w:val="24"/>
          <w:lang w:val="es-US"/>
        </w:rPr>
        <w:t xml:space="preserve"> </w:t>
      </w:r>
      <w:proofErr w:type="gramStart"/>
      <w:r w:rsidRPr="008A216F">
        <w:rPr>
          <w:rFonts w:ascii="Times New Roman" w:hAnsi="Times New Roman"/>
          <w:sz w:val="24"/>
          <w:szCs w:val="24"/>
          <w:lang w:val="es-US"/>
        </w:rPr>
        <w:t>are</w:t>
      </w:r>
      <w:proofErr w:type="gramEnd"/>
      <w:r w:rsidRPr="008A216F">
        <w:rPr>
          <w:rFonts w:ascii="Times New Roman" w:hAnsi="Times New Roman"/>
          <w:sz w:val="24"/>
          <w:szCs w:val="24"/>
          <w:lang w:val="es-US"/>
        </w:rPr>
        <w:t xml:space="preserve"> cont, părintele va da o declarație pe proprie răspundere că este de acord ca bursa să fie virată în contul părintelui și se va atașa extrasul de cont al părintelui)</w:t>
      </w:r>
      <w:r w:rsidRPr="008A216F">
        <w:rPr>
          <w:rFonts w:ascii="Times New Roman" w:hAnsi="Times New Roman"/>
          <w:sz w:val="24"/>
          <w:szCs w:val="24"/>
        </w:rPr>
        <w:t>;</w:t>
      </w:r>
    </w:p>
    <w:p w14:paraId="018CD8FA" w14:textId="084740FB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30948EDD" w14:textId="4E39782B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0DC3F931" w14:textId="323B9209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325E36D1" w14:textId="6369B7B5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69B9750A" w14:textId="0ACBFC1E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4E93CB90" w14:textId="16F523CA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556AB301" w14:textId="79621729" w:rsidR="00D53129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431F6C04" w14:textId="77777777" w:rsidR="00D53129" w:rsidRPr="008A216F" w:rsidRDefault="00D53129" w:rsidP="00D53129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4D054298" w14:textId="4CB452E5" w:rsidR="00BC2A09" w:rsidRDefault="00BC2A09" w:rsidP="00BC2A09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166BF6">
        <w:rPr>
          <w:rFonts w:ascii="Times New Roman" w:hAnsi="Times New Roman"/>
          <w:bCs/>
          <w:sz w:val="24"/>
          <w:szCs w:val="24"/>
          <w:lang w:val="ro-RO"/>
        </w:rPr>
        <w:lastRenderedPageBreak/>
        <w:t>Precizez că familia noastră este compusă din _________ membri și realizează următoarele venituri</w:t>
      </w:r>
      <w:r w:rsidR="00CF0296">
        <w:rPr>
          <w:rFonts w:ascii="Times New Roman" w:hAnsi="Times New Roman"/>
          <w:bCs/>
          <w:sz w:val="24"/>
          <w:szCs w:val="24"/>
          <w:lang w:val="ro-RO"/>
        </w:rPr>
        <w:t xml:space="preserve"> ( DECLAR PE PROPRIE RĂSPUNDERE</w:t>
      </w:r>
      <w:r w:rsidR="00D53129">
        <w:rPr>
          <w:rFonts w:ascii="Times New Roman" w:hAnsi="Times New Roman"/>
          <w:bCs/>
          <w:sz w:val="24"/>
          <w:szCs w:val="24"/>
          <w:lang w:val="ro-RO"/>
        </w:rPr>
        <w:t>)</w:t>
      </w:r>
      <w:r w:rsidRPr="00166BF6">
        <w:rPr>
          <w:rFonts w:ascii="Times New Roman" w:hAnsi="Times New Roman"/>
          <w:bCs/>
          <w:sz w:val="24"/>
          <w:szCs w:val="24"/>
          <w:lang w:val="ro-RO"/>
        </w:rPr>
        <w:t>:</w:t>
      </w:r>
    </w:p>
    <w:p w14:paraId="4AC04217" w14:textId="77777777" w:rsidR="00D53129" w:rsidRPr="00166BF6" w:rsidRDefault="00D53129" w:rsidP="00BC2A09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tbl>
      <w:tblPr>
        <w:tblStyle w:val="Tabelgril"/>
        <w:tblW w:w="10349" w:type="dxa"/>
        <w:tblInd w:w="-289" w:type="dxa"/>
        <w:tblLook w:val="04A0" w:firstRow="1" w:lastRow="0" w:firstColumn="1" w:lastColumn="0" w:noHBand="0" w:noVBand="1"/>
      </w:tblPr>
      <w:tblGrid>
        <w:gridCol w:w="530"/>
        <w:gridCol w:w="3349"/>
        <w:gridCol w:w="1714"/>
        <w:gridCol w:w="1667"/>
        <w:gridCol w:w="1405"/>
        <w:gridCol w:w="1684"/>
      </w:tblGrid>
      <w:tr w:rsidR="00BC2A09" w:rsidRPr="00166BF6" w14:paraId="3D9F897B" w14:textId="77777777" w:rsidTr="00664534">
        <w:tc>
          <w:tcPr>
            <w:tcW w:w="284" w:type="dxa"/>
          </w:tcPr>
          <w:p w14:paraId="5DD891B1" w14:textId="77777777" w:rsidR="00BC2A09" w:rsidRPr="00166BF6" w:rsidRDefault="00BC2A09" w:rsidP="001C5471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</w:tcPr>
          <w:p w14:paraId="585A1049" w14:textId="77777777" w:rsidR="00BC2A09" w:rsidRPr="00166BF6" w:rsidRDefault="00BC2A09" w:rsidP="001C5471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768" w:type="dxa"/>
          </w:tcPr>
          <w:p w14:paraId="122FAA52" w14:textId="77777777" w:rsidR="00BC2A09" w:rsidRPr="00166BF6" w:rsidRDefault="00BC2A09" w:rsidP="001C5471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CNP</w:t>
            </w:r>
          </w:p>
        </w:tc>
        <w:tc>
          <w:tcPr>
            <w:tcW w:w="1705" w:type="dxa"/>
          </w:tcPr>
          <w:p w14:paraId="49A5D18C" w14:textId="77777777" w:rsidR="00BC2A09" w:rsidRPr="00166BF6" w:rsidRDefault="00BC2A09" w:rsidP="001C5471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 xml:space="preserve">Grad 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rudenie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422" w:type="dxa"/>
          </w:tcPr>
          <w:p w14:paraId="7964C5D1" w14:textId="77777777" w:rsidR="00BC2A09" w:rsidRPr="00166BF6" w:rsidRDefault="00BC2A09" w:rsidP="001C5471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Ocupația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1701" w:type="dxa"/>
          </w:tcPr>
          <w:p w14:paraId="165CF53D" w14:textId="77777777" w:rsidR="00664534" w:rsidRPr="00166BF6" w:rsidRDefault="00664534" w:rsidP="00664534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Venit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 xml:space="preserve"> net pe 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ultimele</w:t>
            </w:r>
            <w:proofErr w:type="spellEnd"/>
            <w:r w:rsidRPr="00166BF6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luni</w:t>
            </w:r>
            <w:proofErr w:type="spellEnd"/>
          </w:p>
          <w:p w14:paraId="454147CF" w14:textId="7EC0C698" w:rsidR="00664534" w:rsidRPr="00166BF6" w:rsidRDefault="004E3D0B" w:rsidP="00664534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66BF6">
              <w:rPr>
                <w:rFonts w:ascii="Times New Roman" w:hAnsi="Times New Roman"/>
                <w:sz w:val="24"/>
                <w:szCs w:val="24"/>
              </w:rPr>
              <w:t>septembrie</w:t>
            </w:r>
            <w:proofErr w:type="spellEnd"/>
            <w:r w:rsidR="00664534" w:rsidRPr="00166BF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D0855" w:rsidRPr="00166BF6">
              <w:rPr>
                <w:rFonts w:ascii="Times New Roman" w:hAnsi="Times New Roman"/>
                <w:sz w:val="24"/>
                <w:szCs w:val="24"/>
              </w:rPr>
              <w:t>3</w:t>
            </w:r>
            <w:r w:rsidR="00664534" w:rsidRPr="00166BF6">
              <w:rPr>
                <w:rFonts w:ascii="Times New Roman" w:hAnsi="Times New Roman"/>
                <w:sz w:val="24"/>
                <w:szCs w:val="24"/>
              </w:rPr>
              <w:t>-august 202</w:t>
            </w:r>
            <w:r w:rsidR="008D0855" w:rsidRPr="00166BF6">
              <w:rPr>
                <w:rFonts w:ascii="Times New Roman" w:hAnsi="Times New Roman"/>
                <w:sz w:val="24"/>
                <w:szCs w:val="24"/>
              </w:rPr>
              <w:t>4</w:t>
            </w:r>
            <w:r w:rsidR="00664534" w:rsidRPr="00166B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05DA97" w14:textId="07B4FC57" w:rsidR="00BC2A09" w:rsidRPr="00166BF6" w:rsidRDefault="00BC2A09" w:rsidP="00664534">
            <w:pPr>
              <w:pStyle w:val="List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BC2A09" w:rsidRPr="00166BF6" w14:paraId="41256C8E" w14:textId="77777777" w:rsidTr="00664534">
        <w:tc>
          <w:tcPr>
            <w:tcW w:w="284" w:type="dxa"/>
          </w:tcPr>
          <w:p w14:paraId="2C69F71F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14:paraId="783A2604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9D16BC6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22082BE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447782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990D0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03C6B119" w14:textId="77777777" w:rsidTr="00664534">
        <w:tc>
          <w:tcPr>
            <w:tcW w:w="284" w:type="dxa"/>
          </w:tcPr>
          <w:p w14:paraId="53C25A21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14:paraId="620875F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9A22D43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DAF6DCE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E146B74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AFF08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3DB3890F" w14:textId="77777777" w:rsidTr="00664534">
        <w:tc>
          <w:tcPr>
            <w:tcW w:w="284" w:type="dxa"/>
          </w:tcPr>
          <w:p w14:paraId="7884C1BA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14:paraId="1808FEE0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C26860F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CF1A724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DA60B09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234E2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73238871" w14:textId="77777777" w:rsidTr="00664534">
        <w:tc>
          <w:tcPr>
            <w:tcW w:w="284" w:type="dxa"/>
          </w:tcPr>
          <w:p w14:paraId="2B9DDED0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</w:tcPr>
          <w:p w14:paraId="6279ADA6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1079C3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C009477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D4C72C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BCBBB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0934A2F9" w14:textId="77777777" w:rsidTr="00664534">
        <w:tc>
          <w:tcPr>
            <w:tcW w:w="284" w:type="dxa"/>
          </w:tcPr>
          <w:p w14:paraId="35364A24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14:paraId="7EC720EA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3846A90B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9CFE48A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7F37EF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18F56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7561E495" w14:textId="77777777" w:rsidTr="00664534">
        <w:tc>
          <w:tcPr>
            <w:tcW w:w="284" w:type="dxa"/>
          </w:tcPr>
          <w:p w14:paraId="435CDDEF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14:paraId="5CBAEB7F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9E94088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45D4944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9D0A7D2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2EF43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0A11C0A5" w14:textId="77777777" w:rsidTr="00664534">
        <w:tc>
          <w:tcPr>
            <w:tcW w:w="284" w:type="dxa"/>
          </w:tcPr>
          <w:p w14:paraId="478B2316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14:paraId="3FCDDFAE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80AE423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4DEE8F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69BDB77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3F439E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434F4AA8" w14:textId="77777777" w:rsidTr="00664534">
        <w:tc>
          <w:tcPr>
            <w:tcW w:w="284" w:type="dxa"/>
          </w:tcPr>
          <w:p w14:paraId="66182EEA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14:paraId="48CCB0F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FAD7AB2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D48FABE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3C8436F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FCF44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2BA8344C" w14:textId="77777777" w:rsidTr="00664534">
        <w:tc>
          <w:tcPr>
            <w:tcW w:w="284" w:type="dxa"/>
          </w:tcPr>
          <w:p w14:paraId="53EFD889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14:paraId="3352E0E1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D89DACD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C9BB3C0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C4BBF50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755EE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6F46B0FC" w14:textId="77777777" w:rsidTr="00664534">
        <w:tc>
          <w:tcPr>
            <w:tcW w:w="284" w:type="dxa"/>
          </w:tcPr>
          <w:p w14:paraId="6EEB2139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6B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14:paraId="4D667657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6ED6B5C1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E079843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691297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AF2F1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A09" w:rsidRPr="00166BF6" w14:paraId="057F5F92" w14:textId="77777777" w:rsidTr="001C5471">
        <w:tc>
          <w:tcPr>
            <w:tcW w:w="8648" w:type="dxa"/>
            <w:gridSpan w:val="5"/>
          </w:tcPr>
          <w:p w14:paraId="06009E8C" w14:textId="58735914" w:rsidR="00BC2A09" w:rsidRPr="00166BF6" w:rsidRDefault="00BC2A09" w:rsidP="008D0855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</w:pPr>
            <w:r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 xml:space="preserve">Venitul total </w:t>
            </w:r>
            <w:r w:rsidR="00664534"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 xml:space="preserve">mediu net </w:t>
            </w:r>
            <w:r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al familiei</w:t>
            </w:r>
            <w:r w:rsidR="004E3D0B"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 xml:space="preserve"> realizat în perioada  septembrie</w:t>
            </w:r>
            <w:r w:rsidR="003600CB"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 xml:space="preserve"> 202</w:t>
            </w:r>
            <w:r w:rsidR="008D0855"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3</w:t>
            </w:r>
            <w:r w:rsidR="003600CB"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-august 202</w:t>
            </w:r>
            <w:r w:rsidR="008D0855"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4</w:t>
            </w:r>
          </w:p>
        </w:tc>
        <w:tc>
          <w:tcPr>
            <w:tcW w:w="1701" w:type="dxa"/>
          </w:tcPr>
          <w:p w14:paraId="60CF230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es-US"/>
              </w:rPr>
            </w:pPr>
          </w:p>
        </w:tc>
      </w:tr>
      <w:tr w:rsidR="00BC2A09" w:rsidRPr="00166BF6" w14:paraId="5377673C" w14:textId="77777777" w:rsidTr="001C5471">
        <w:tc>
          <w:tcPr>
            <w:tcW w:w="8648" w:type="dxa"/>
            <w:gridSpan w:val="5"/>
          </w:tcPr>
          <w:p w14:paraId="028214F9" w14:textId="1286FC31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es-US"/>
              </w:rPr>
            </w:pPr>
            <w:r w:rsidRPr="00166BF6">
              <w:rPr>
                <w:rFonts w:ascii="Times New Roman" w:hAnsi="Times New Roman"/>
                <w:b/>
                <w:sz w:val="24"/>
                <w:szCs w:val="24"/>
                <w:lang w:val="es-US"/>
              </w:rPr>
              <w:t>Numărul de membrii a</w:t>
            </w:r>
            <w:r w:rsidR="00664534" w:rsidRPr="00166BF6">
              <w:rPr>
                <w:rFonts w:ascii="Times New Roman" w:hAnsi="Times New Roman"/>
                <w:b/>
                <w:sz w:val="24"/>
                <w:szCs w:val="24"/>
                <w:lang w:val="es-US"/>
              </w:rPr>
              <w:t>i</w:t>
            </w:r>
            <w:r w:rsidRPr="00166BF6">
              <w:rPr>
                <w:rFonts w:ascii="Times New Roman" w:hAnsi="Times New Roman"/>
                <w:b/>
                <w:sz w:val="24"/>
                <w:szCs w:val="24"/>
                <w:lang w:val="es-US"/>
              </w:rPr>
              <w:t xml:space="preserve"> familiei</w:t>
            </w:r>
          </w:p>
        </w:tc>
        <w:tc>
          <w:tcPr>
            <w:tcW w:w="1701" w:type="dxa"/>
          </w:tcPr>
          <w:p w14:paraId="536B3905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es-US"/>
              </w:rPr>
            </w:pPr>
          </w:p>
        </w:tc>
      </w:tr>
      <w:tr w:rsidR="00BC2A09" w:rsidRPr="00166BF6" w14:paraId="59A4C3D2" w14:textId="77777777" w:rsidTr="001C5471">
        <w:tc>
          <w:tcPr>
            <w:tcW w:w="8648" w:type="dxa"/>
            <w:gridSpan w:val="5"/>
          </w:tcPr>
          <w:p w14:paraId="26C0414A" w14:textId="1AD4A9FD" w:rsidR="00BC2A09" w:rsidRPr="00166BF6" w:rsidRDefault="00BC2A09" w:rsidP="008D0855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</w:pPr>
            <w:r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Venitul mediu net pe membru de familie (</w:t>
            </w:r>
            <w:r w:rsid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 xml:space="preserve">&lt;1181,5 </w:t>
            </w:r>
            <w:r w:rsidRPr="00166BF6"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  <w:t>lei)</w:t>
            </w:r>
          </w:p>
        </w:tc>
        <w:tc>
          <w:tcPr>
            <w:tcW w:w="1701" w:type="dxa"/>
          </w:tcPr>
          <w:p w14:paraId="38957B37" w14:textId="77777777" w:rsidR="00BC2A09" w:rsidRPr="00166BF6" w:rsidRDefault="00BC2A09" w:rsidP="001C5471">
            <w:pPr>
              <w:pStyle w:val="Listparagraf"/>
              <w:spacing w:line="276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s-US"/>
              </w:rPr>
            </w:pPr>
          </w:p>
        </w:tc>
      </w:tr>
    </w:tbl>
    <w:p w14:paraId="49194369" w14:textId="77777777" w:rsidR="006A565C" w:rsidRPr="00166BF6" w:rsidRDefault="006A565C" w:rsidP="00BC2A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20F93D23" w14:textId="277FB37D" w:rsidR="00BC2A09" w:rsidRDefault="00BC2A09" w:rsidP="00BC2A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*</w:t>
      </w:r>
      <w:proofErr w:type="gramStart"/>
      <w:r w:rsidRPr="00166BF6">
        <w:rPr>
          <w:rFonts w:ascii="Times New Roman" w:hAnsi="Times New Roman"/>
          <w:bCs/>
          <w:sz w:val="24"/>
          <w:szCs w:val="24"/>
          <w:lang w:val="es-US"/>
        </w:rPr>
        <w:t>soț,soție</w:t>
      </w:r>
      <w:proofErr w:type="gramEnd"/>
      <w:r w:rsidRPr="00166BF6">
        <w:rPr>
          <w:rFonts w:ascii="Times New Roman" w:hAnsi="Times New Roman"/>
          <w:bCs/>
          <w:sz w:val="24"/>
          <w:szCs w:val="24"/>
          <w:lang w:val="es-US"/>
        </w:rPr>
        <w:t xml:space="preserve">, fiu, fiică / **salariat, elev, pensionar, șomer /*** se atașează documente doveditoare </w:t>
      </w:r>
    </w:p>
    <w:p w14:paraId="69159AAC" w14:textId="77777777" w:rsidR="00D53129" w:rsidRPr="00166BF6" w:rsidRDefault="00D53129" w:rsidP="00BC2A09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66901A62" w14:textId="415C0E62" w:rsidR="00664534" w:rsidRPr="00166BF6" w:rsidRDefault="00166BF6" w:rsidP="00BC2A09">
      <w:pPr>
        <w:spacing w:after="0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es-US"/>
        </w:rPr>
      </w:pPr>
      <w:r>
        <w:rPr>
          <w:rFonts w:ascii="Times New Roman" w:hAnsi="Times New Roman"/>
          <w:bCs/>
          <w:sz w:val="24"/>
          <w:szCs w:val="24"/>
          <w:lang w:val="es-US"/>
        </w:rPr>
        <w:t>Subsemnatul (a)___________________________________d</w:t>
      </w:r>
      <w:r w:rsidR="00664534" w:rsidRPr="00166BF6">
        <w:rPr>
          <w:rFonts w:ascii="Times New Roman" w:hAnsi="Times New Roman"/>
          <w:bCs/>
          <w:sz w:val="24"/>
          <w:szCs w:val="24"/>
          <w:lang w:val="es-US"/>
        </w:rPr>
        <w:t>eclar pe proprie răspundere că sunt de acord cu prelucrarea datelor cu caracter personal, conform Regulamentului nr.679/2016 pe care le furnizez prin prezenta cerere și documentele anexate, în vederea obținerii bursei.</w:t>
      </w:r>
    </w:p>
    <w:p w14:paraId="04E2A598" w14:textId="4B99CE67" w:rsidR="00BC2A09" w:rsidRPr="00166BF6" w:rsidRDefault="00BC2A09" w:rsidP="00BC2A09">
      <w:pPr>
        <w:spacing w:after="0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 xml:space="preserve">De asemenea, declar că sunt de acord cu verificarea informațiilor pe platforma </w:t>
      </w:r>
      <w:r w:rsidRPr="00166BF6">
        <w:rPr>
          <w:rFonts w:ascii="Times New Roman" w:hAnsi="Times New Roman"/>
          <w:b/>
          <w:sz w:val="24"/>
          <w:szCs w:val="24"/>
          <w:lang w:val="es-US"/>
        </w:rPr>
        <w:t>PATRIMVEN.</w:t>
      </w:r>
    </w:p>
    <w:p w14:paraId="05F77763" w14:textId="77777777" w:rsidR="00BC2A09" w:rsidRPr="00166BF6" w:rsidRDefault="00BC2A09" w:rsidP="00BC2A09">
      <w:pPr>
        <w:spacing w:after="0"/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Sub sancțiunile Codului penal cu privire la falsul în declarații, declar pe propria răspundere că datele, informațiile și documentele anexate prezentei sunt reale, exacte și complete.</w:t>
      </w:r>
    </w:p>
    <w:p w14:paraId="01ABC92A" w14:textId="77777777" w:rsidR="00BC2A09" w:rsidRPr="00166BF6" w:rsidRDefault="00BC2A09" w:rsidP="00BC2A09">
      <w:pPr>
        <w:spacing w:after="0"/>
        <w:contextualSpacing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 xml:space="preserve">      </w:t>
      </w:r>
    </w:p>
    <w:p w14:paraId="1B4FDD41" w14:textId="77777777" w:rsidR="003600CB" w:rsidRPr="00166BF6" w:rsidRDefault="003600CB" w:rsidP="003600CB">
      <w:pPr>
        <w:pStyle w:val="Listparagraf"/>
        <w:spacing w:after="0"/>
        <w:ind w:left="144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71D51E05" w14:textId="77777777" w:rsidR="00594D0B" w:rsidRPr="00166BF6" w:rsidRDefault="00594D0B" w:rsidP="00664534">
      <w:p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</w:p>
    <w:p w14:paraId="751B501E" w14:textId="18152ED5" w:rsidR="00BC2A09" w:rsidRPr="00166BF6" w:rsidRDefault="00BC2A09" w:rsidP="00664534">
      <w:pPr>
        <w:spacing w:after="0"/>
        <w:jc w:val="both"/>
        <w:rPr>
          <w:rFonts w:ascii="Times New Roman" w:hAnsi="Times New Roman"/>
          <w:bCs/>
          <w:sz w:val="24"/>
          <w:szCs w:val="24"/>
          <w:lang w:val="es-US"/>
        </w:rPr>
      </w:pPr>
      <w:r w:rsidRPr="00166BF6">
        <w:rPr>
          <w:rFonts w:ascii="Times New Roman" w:hAnsi="Times New Roman"/>
          <w:bCs/>
          <w:sz w:val="24"/>
          <w:szCs w:val="24"/>
          <w:lang w:val="es-US"/>
        </w:rPr>
        <w:t>Data,</w:t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</w:r>
      <w:r w:rsidRPr="00166BF6">
        <w:rPr>
          <w:rFonts w:ascii="Times New Roman" w:hAnsi="Times New Roman"/>
          <w:bCs/>
          <w:sz w:val="24"/>
          <w:szCs w:val="24"/>
          <w:lang w:val="es-US"/>
        </w:rPr>
        <w:tab/>
        <w:t>Semnătura,</w:t>
      </w:r>
    </w:p>
    <w:p w14:paraId="7FB25EBE" w14:textId="77777777" w:rsidR="00145C40" w:rsidRPr="00664534" w:rsidRDefault="00145C40" w:rsidP="00664534">
      <w:pPr>
        <w:spacing w:after="0"/>
        <w:jc w:val="both"/>
        <w:rPr>
          <w:rFonts w:cstheme="minorHAnsi"/>
          <w:bCs/>
          <w:sz w:val="24"/>
          <w:szCs w:val="24"/>
          <w:lang w:val="es-US"/>
        </w:rPr>
      </w:pPr>
    </w:p>
    <w:p w14:paraId="33DD89B5" w14:textId="77777777" w:rsidR="00BC2A09" w:rsidRDefault="00BC2A09" w:rsidP="00BC2A09">
      <w:pPr>
        <w:ind w:firstLine="720"/>
        <w:rPr>
          <w:rFonts w:ascii="Times New Roman" w:hAnsi="Times New Roman"/>
          <w:sz w:val="24"/>
          <w:szCs w:val="24"/>
          <w:lang w:val="es-US"/>
        </w:rPr>
      </w:pPr>
    </w:p>
    <w:p w14:paraId="09E3CD74" w14:textId="0D213E09" w:rsidR="00A16544" w:rsidRPr="00451403" w:rsidRDefault="00A16544" w:rsidP="002D753A">
      <w:pPr>
        <w:spacing w:after="0"/>
        <w:contextualSpacing/>
        <w:rPr>
          <w:rFonts w:ascii="Times New Roman" w:hAnsi="Times New Roman"/>
          <w:sz w:val="24"/>
          <w:szCs w:val="24"/>
          <w:lang w:val="ro-RO"/>
        </w:rPr>
      </w:pPr>
      <w:bookmarkStart w:id="1" w:name="_GoBack"/>
      <w:bookmarkEnd w:id="1"/>
    </w:p>
    <w:sectPr w:rsidR="00A16544" w:rsidRPr="00451403" w:rsidSect="005971BE">
      <w:headerReference w:type="default" r:id="rId8"/>
      <w:footerReference w:type="default" r:id="rId9"/>
      <w:pgSz w:w="11907" w:h="16839" w:code="9"/>
      <w:pgMar w:top="142" w:right="1183" w:bottom="567" w:left="1440" w:header="15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23CEF" w14:textId="77777777" w:rsidR="0039126F" w:rsidRDefault="0039126F" w:rsidP="00166BF6">
      <w:pPr>
        <w:spacing w:after="0" w:line="240" w:lineRule="auto"/>
      </w:pPr>
      <w:r>
        <w:separator/>
      </w:r>
    </w:p>
  </w:endnote>
  <w:endnote w:type="continuationSeparator" w:id="0">
    <w:p w14:paraId="2468FE2F" w14:textId="77777777" w:rsidR="0039126F" w:rsidRDefault="0039126F" w:rsidP="0016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D517" w14:textId="5A0BDC4F" w:rsidR="005971BE" w:rsidRDefault="005971BE">
    <w:pPr>
      <w:pStyle w:val="Subsol"/>
    </w:pPr>
  </w:p>
  <w:p w14:paraId="49E11CBE" w14:textId="77777777" w:rsidR="005971BE" w:rsidRDefault="005971B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8F45" w14:textId="77777777" w:rsidR="0039126F" w:rsidRDefault="0039126F" w:rsidP="00166BF6">
      <w:pPr>
        <w:spacing w:after="0" w:line="240" w:lineRule="auto"/>
      </w:pPr>
      <w:r>
        <w:separator/>
      </w:r>
    </w:p>
  </w:footnote>
  <w:footnote w:type="continuationSeparator" w:id="0">
    <w:p w14:paraId="0829D9F2" w14:textId="77777777" w:rsidR="0039126F" w:rsidRDefault="0039126F" w:rsidP="0016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tblpXSpec="center" w:tblpY="1"/>
      <w:tblOverlap w:val="never"/>
      <w:tblW w:w="788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966"/>
      <w:gridCol w:w="3919"/>
    </w:tblGrid>
    <w:tr w:rsidR="00D53129" w:rsidRPr="007E7915" w14:paraId="14294631" w14:textId="77777777" w:rsidTr="0069694F">
      <w:trPr>
        <w:trHeight w:val="2131"/>
      </w:trPr>
      <w:tc>
        <w:tcPr>
          <w:tcW w:w="3966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8E766B" w14:textId="77777777" w:rsidR="00D53129" w:rsidRPr="007E7915" w:rsidRDefault="00D53129" w:rsidP="00D53129">
          <w:pPr>
            <w:tabs>
              <w:tab w:val="left" w:pos="3060"/>
            </w:tabs>
            <w:jc w:val="center"/>
            <w:rPr>
              <w:sz w:val="18"/>
              <w:szCs w:val="18"/>
            </w:rPr>
          </w:pPr>
          <w:r w:rsidRPr="007E7915">
            <w:rPr>
              <w:noProof/>
              <w:color w:val="1693A5"/>
              <w:sz w:val="18"/>
              <w:szCs w:val="18"/>
              <w:lang w:eastAsia="ro-RO"/>
            </w:rPr>
            <w:drawing>
              <wp:inline distT="0" distB="0" distL="0" distR="0" wp14:anchorId="2CB34010" wp14:editId="73AD7037">
                <wp:extent cx="2381253" cy="971550"/>
                <wp:effectExtent l="0" t="0" r="0" b="0"/>
                <wp:docPr id="5" name="Imagine 5" descr="Liceul Ion Mincu Tulce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3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9" w:type="dxa"/>
          <w:tcBorders>
            <w:bottom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61E5CD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rFonts w:eastAsia="Yu Gothic"/>
              <w:color w:val="595959"/>
              <w:sz w:val="18"/>
              <w:szCs w:val="18"/>
              <w:lang w:eastAsia="ro-RO"/>
            </w:rPr>
          </w:pPr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>MINISTERUL EDUCAŢIEI</w:t>
          </w:r>
        </w:p>
        <w:p w14:paraId="7DB9B7EB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rFonts w:eastAsia="Yu Gothic"/>
              <w:color w:val="595959"/>
              <w:sz w:val="18"/>
              <w:szCs w:val="18"/>
              <w:lang w:eastAsia="ro-RO"/>
            </w:rPr>
          </w:pPr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>INSPECTORATUL ŞCOLAR JUDEŢEAN TULCEA</w:t>
          </w:r>
        </w:p>
        <w:p w14:paraId="58D1B964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rFonts w:eastAsia="Yu Gothic"/>
              <w:b/>
              <w:color w:val="595959"/>
              <w:sz w:val="18"/>
              <w:szCs w:val="18"/>
              <w:lang w:eastAsia="ro-RO"/>
            </w:rPr>
          </w:pPr>
          <w:r w:rsidRPr="007E7915">
            <w:rPr>
              <w:rFonts w:eastAsia="Yu Gothic"/>
              <w:b/>
              <w:color w:val="595959"/>
              <w:sz w:val="18"/>
              <w:szCs w:val="18"/>
              <w:lang w:eastAsia="ro-RO"/>
            </w:rPr>
            <w:t xml:space="preserve">LICEUL </w:t>
          </w:r>
          <w:proofErr w:type="gramStart"/>
          <w:r w:rsidRPr="007E7915">
            <w:rPr>
              <w:rFonts w:eastAsia="Yu Gothic"/>
              <w:b/>
              <w:color w:val="595959"/>
              <w:sz w:val="18"/>
              <w:szCs w:val="18"/>
              <w:lang w:eastAsia="ro-RO"/>
            </w:rPr>
            <w:t>TEHNOLOGIC ”ION</w:t>
          </w:r>
          <w:proofErr w:type="gramEnd"/>
          <w:r w:rsidRPr="007E7915">
            <w:rPr>
              <w:rFonts w:eastAsia="Yu Gothic"/>
              <w:b/>
              <w:color w:val="595959"/>
              <w:sz w:val="18"/>
              <w:szCs w:val="18"/>
              <w:lang w:eastAsia="ro-RO"/>
            </w:rPr>
            <w:t xml:space="preserve"> MINCU”</w:t>
          </w:r>
        </w:p>
        <w:p w14:paraId="00C21776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rFonts w:eastAsia="Yu Gothic"/>
              <w:color w:val="595959"/>
              <w:sz w:val="18"/>
              <w:szCs w:val="18"/>
              <w:lang w:eastAsia="ro-RO"/>
            </w:rPr>
          </w:pPr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 xml:space="preserve">Str. 1848, nr. 7, 820175, </w:t>
          </w:r>
          <w:proofErr w:type="spellStart"/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>Tulcea</w:t>
          </w:r>
          <w:proofErr w:type="spellEnd"/>
        </w:p>
        <w:p w14:paraId="310AAD16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rFonts w:eastAsia="Yu Gothic"/>
              <w:color w:val="595959"/>
              <w:sz w:val="18"/>
              <w:szCs w:val="18"/>
              <w:lang w:eastAsia="ro-RO"/>
            </w:rPr>
          </w:pPr>
          <w:proofErr w:type="spellStart"/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>Telefon</w:t>
          </w:r>
          <w:proofErr w:type="spellEnd"/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 xml:space="preserve">:  </w:t>
          </w:r>
          <w:r>
            <w:rPr>
              <w:rFonts w:eastAsia="Yu Gothic"/>
              <w:color w:val="595959"/>
              <w:sz w:val="18"/>
              <w:szCs w:val="18"/>
              <w:lang w:eastAsia="ro-RO"/>
            </w:rPr>
            <w:t>0742169078</w:t>
          </w:r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 xml:space="preserve"> Fax: 0240 521824</w:t>
          </w:r>
        </w:p>
        <w:p w14:paraId="019EE6B6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 xml:space="preserve">e-mail: </w:t>
          </w:r>
          <w:hyperlink r:id="rId2" w:history="1">
            <w:r w:rsidRPr="007E7915">
              <w:rPr>
                <w:rStyle w:val="Hyperlink"/>
                <w:rFonts w:eastAsia="Yu Gothic"/>
                <w:sz w:val="18"/>
                <w:szCs w:val="18"/>
                <w:lang w:eastAsia="ro-RO"/>
              </w:rPr>
              <w:t>gstl_2007@yahoo.com</w:t>
            </w:r>
          </w:hyperlink>
          <w:r w:rsidRPr="007E7915">
            <w:rPr>
              <w:rFonts w:eastAsia="Yu Gothic"/>
              <w:color w:val="595959"/>
              <w:sz w:val="18"/>
              <w:szCs w:val="18"/>
              <w:lang w:eastAsia="ro-RO"/>
            </w:rPr>
            <w:t>;</w:t>
          </w:r>
        </w:p>
        <w:p w14:paraId="48057832" w14:textId="77777777" w:rsidR="00D53129" w:rsidRPr="007E7915" w:rsidRDefault="00D53129" w:rsidP="00D53129">
          <w:pPr>
            <w:tabs>
              <w:tab w:val="left" w:pos="3060"/>
            </w:tabs>
            <w:spacing w:after="0" w:line="240" w:lineRule="auto"/>
            <w:jc w:val="center"/>
            <w:rPr>
              <w:sz w:val="18"/>
              <w:szCs w:val="18"/>
            </w:rPr>
          </w:pPr>
          <w:hyperlink r:id="rId3" w:history="1">
            <w:r w:rsidRPr="007E7915">
              <w:rPr>
                <w:rStyle w:val="Hyperlink"/>
                <w:sz w:val="18"/>
                <w:szCs w:val="18"/>
              </w:rPr>
              <w:t>https://liceuimincutl.ro/</w:t>
            </w:r>
          </w:hyperlink>
        </w:p>
        <w:p w14:paraId="14E0EE79" w14:textId="77777777" w:rsidR="00D53129" w:rsidRPr="007E7915" w:rsidRDefault="00D53129" w:rsidP="00D53129">
          <w:pPr>
            <w:tabs>
              <w:tab w:val="left" w:pos="3060"/>
            </w:tabs>
            <w:jc w:val="center"/>
            <w:rPr>
              <w:sz w:val="18"/>
              <w:szCs w:val="18"/>
            </w:rPr>
          </w:pPr>
        </w:p>
      </w:tc>
    </w:tr>
  </w:tbl>
  <w:p w14:paraId="0E767C0D" w14:textId="77777777" w:rsidR="00D53129" w:rsidRDefault="00D53129" w:rsidP="00D53129">
    <w:pPr>
      <w:pStyle w:val="Corptext"/>
      <w:rPr>
        <w:rFonts w:ascii="Calibri"/>
      </w:rPr>
    </w:pPr>
  </w:p>
  <w:p w14:paraId="7281C5AD" w14:textId="77777777" w:rsidR="00D53129" w:rsidRDefault="00D53129" w:rsidP="00D53129">
    <w:pPr>
      <w:pStyle w:val="Corptext"/>
      <w:rPr>
        <w:rFonts w:ascii="Calibri"/>
      </w:rPr>
    </w:pPr>
  </w:p>
  <w:p w14:paraId="77897E92" w14:textId="77777777" w:rsidR="00D53129" w:rsidRDefault="00D53129" w:rsidP="00D53129">
    <w:pPr>
      <w:pStyle w:val="Corptext"/>
      <w:rPr>
        <w:rFonts w:ascii="Calibri"/>
      </w:rPr>
    </w:pPr>
  </w:p>
  <w:p w14:paraId="70C9A9A3" w14:textId="77777777" w:rsidR="00D53129" w:rsidRDefault="00D53129" w:rsidP="00D53129">
    <w:pPr>
      <w:pStyle w:val="Corptext"/>
      <w:rPr>
        <w:rFonts w:ascii="Calibri"/>
      </w:rPr>
    </w:pPr>
  </w:p>
  <w:p w14:paraId="037DC323" w14:textId="77777777" w:rsidR="00D53129" w:rsidRDefault="00D53129" w:rsidP="00D53129">
    <w:pPr>
      <w:pStyle w:val="Corptext"/>
      <w:rPr>
        <w:rFonts w:ascii="Calibri"/>
      </w:rPr>
    </w:pPr>
  </w:p>
  <w:p w14:paraId="0AB3BF01" w14:textId="77777777" w:rsidR="00D53129" w:rsidRDefault="00D53129" w:rsidP="00D53129">
    <w:pPr>
      <w:pStyle w:val="Corptext"/>
      <w:rPr>
        <w:rFonts w:ascii="Calibri"/>
      </w:rPr>
    </w:pPr>
  </w:p>
  <w:p w14:paraId="7CB1D909" w14:textId="77777777" w:rsidR="00166BF6" w:rsidRDefault="00166BF6" w:rsidP="00166BF6"/>
  <w:p w14:paraId="76862423" w14:textId="544B62C7" w:rsidR="00166BF6" w:rsidRDefault="00166BF6" w:rsidP="00166B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52F"/>
    <w:multiLevelType w:val="hybridMultilevel"/>
    <w:tmpl w:val="90548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A4F"/>
    <w:multiLevelType w:val="hybridMultilevel"/>
    <w:tmpl w:val="D878FD18"/>
    <w:lvl w:ilvl="0" w:tplc="AEE2B25A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2403A"/>
    <w:multiLevelType w:val="hybridMultilevel"/>
    <w:tmpl w:val="88D25BB2"/>
    <w:lvl w:ilvl="0" w:tplc="8A1E038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E92C20"/>
    <w:multiLevelType w:val="hybridMultilevel"/>
    <w:tmpl w:val="54989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11BE"/>
    <w:multiLevelType w:val="hybridMultilevel"/>
    <w:tmpl w:val="EDD81618"/>
    <w:lvl w:ilvl="0" w:tplc="D8F2610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4C3D23"/>
    <w:multiLevelType w:val="hybridMultilevel"/>
    <w:tmpl w:val="90548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F2"/>
    <w:rsid w:val="00091D1F"/>
    <w:rsid w:val="0009424C"/>
    <w:rsid w:val="000D3617"/>
    <w:rsid w:val="000D4A40"/>
    <w:rsid w:val="001238B1"/>
    <w:rsid w:val="001263F2"/>
    <w:rsid w:val="00134B2A"/>
    <w:rsid w:val="00145C40"/>
    <w:rsid w:val="00147B27"/>
    <w:rsid w:val="001652DA"/>
    <w:rsid w:val="00166BF6"/>
    <w:rsid w:val="00180EB5"/>
    <w:rsid w:val="0018481D"/>
    <w:rsid w:val="001B19AA"/>
    <w:rsid w:val="001C3158"/>
    <w:rsid w:val="001C7FFC"/>
    <w:rsid w:val="00203A89"/>
    <w:rsid w:val="00215DAC"/>
    <w:rsid w:val="00223523"/>
    <w:rsid w:val="002243E4"/>
    <w:rsid w:val="00226882"/>
    <w:rsid w:val="002331ED"/>
    <w:rsid w:val="00235759"/>
    <w:rsid w:val="0025714D"/>
    <w:rsid w:val="00264212"/>
    <w:rsid w:val="00285952"/>
    <w:rsid w:val="002A2825"/>
    <w:rsid w:val="002A3E19"/>
    <w:rsid w:val="002B03F6"/>
    <w:rsid w:val="002B06C0"/>
    <w:rsid w:val="002C2804"/>
    <w:rsid w:val="002D1F21"/>
    <w:rsid w:val="002D753A"/>
    <w:rsid w:val="002E55B3"/>
    <w:rsid w:val="00313122"/>
    <w:rsid w:val="00327D16"/>
    <w:rsid w:val="00344DF3"/>
    <w:rsid w:val="003600CB"/>
    <w:rsid w:val="00363A76"/>
    <w:rsid w:val="003648B1"/>
    <w:rsid w:val="00381146"/>
    <w:rsid w:val="003862CE"/>
    <w:rsid w:val="003869B8"/>
    <w:rsid w:val="0039126F"/>
    <w:rsid w:val="003B16D9"/>
    <w:rsid w:val="003B1E8E"/>
    <w:rsid w:val="003B23FF"/>
    <w:rsid w:val="003B66E7"/>
    <w:rsid w:val="003E73C7"/>
    <w:rsid w:val="003E7644"/>
    <w:rsid w:val="003E7FAA"/>
    <w:rsid w:val="003F4F8B"/>
    <w:rsid w:val="003F70F3"/>
    <w:rsid w:val="00422E6B"/>
    <w:rsid w:val="00451403"/>
    <w:rsid w:val="0045188E"/>
    <w:rsid w:val="0045412D"/>
    <w:rsid w:val="00460ED3"/>
    <w:rsid w:val="00480BEF"/>
    <w:rsid w:val="004A1EA4"/>
    <w:rsid w:val="004A30E2"/>
    <w:rsid w:val="004A4ED8"/>
    <w:rsid w:val="004A4FDB"/>
    <w:rsid w:val="004B6179"/>
    <w:rsid w:val="004C1FD8"/>
    <w:rsid w:val="004D5617"/>
    <w:rsid w:val="004E3D0B"/>
    <w:rsid w:val="004E51D8"/>
    <w:rsid w:val="0050151A"/>
    <w:rsid w:val="00505692"/>
    <w:rsid w:val="005251F2"/>
    <w:rsid w:val="00540D4B"/>
    <w:rsid w:val="00544E02"/>
    <w:rsid w:val="00545F2D"/>
    <w:rsid w:val="005534B2"/>
    <w:rsid w:val="00594D0B"/>
    <w:rsid w:val="00595210"/>
    <w:rsid w:val="005971BE"/>
    <w:rsid w:val="005B25C3"/>
    <w:rsid w:val="005B44FE"/>
    <w:rsid w:val="005F3320"/>
    <w:rsid w:val="005F4E39"/>
    <w:rsid w:val="0061399F"/>
    <w:rsid w:val="00637992"/>
    <w:rsid w:val="0064525B"/>
    <w:rsid w:val="00647B26"/>
    <w:rsid w:val="00653879"/>
    <w:rsid w:val="00657900"/>
    <w:rsid w:val="00664534"/>
    <w:rsid w:val="00676D89"/>
    <w:rsid w:val="00690491"/>
    <w:rsid w:val="00690972"/>
    <w:rsid w:val="006A565C"/>
    <w:rsid w:val="006B2CA4"/>
    <w:rsid w:val="006E590C"/>
    <w:rsid w:val="006E6AC5"/>
    <w:rsid w:val="006F7C63"/>
    <w:rsid w:val="0073181A"/>
    <w:rsid w:val="00756BD8"/>
    <w:rsid w:val="00757A1C"/>
    <w:rsid w:val="0079708C"/>
    <w:rsid w:val="00797901"/>
    <w:rsid w:val="007B6494"/>
    <w:rsid w:val="007C5798"/>
    <w:rsid w:val="007D4663"/>
    <w:rsid w:val="007D720E"/>
    <w:rsid w:val="008001DC"/>
    <w:rsid w:val="00827A62"/>
    <w:rsid w:val="00833755"/>
    <w:rsid w:val="00860166"/>
    <w:rsid w:val="00867DFF"/>
    <w:rsid w:val="008721DF"/>
    <w:rsid w:val="008A216F"/>
    <w:rsid w:val="008C35DC"/>
    <w:rsid w:val="008D0855"/>
    <w:rsid w:val="008F0807"/>
    <w:rsid w:val="00906884"/>
    <w:rsid w:val="00962393"/>
    <w:rsid w:val="00984909"/>
    <w:rsid w:val="00991BF0"/>
    <w:rsid w:val="009A03FE"/>
    <w:rsid w:val="009B4D68"/>
    <w:rsid w:val="00A16544"/>
    <w:rsid w:val="00A71810"/>
    <w:rsid w:val="00A93E00"/>
    <w:rsid w:val="00A95596"/>
    <w:rsid w:val="00AA5516"/>
    <w:rsid w:val="00AD11DE"/>
    <w:rsid w:val="00AF39C3"/>
    <w:rsid w:val="00AF710D"/>
    <w:rsid w:val="00B11BA9"/>
    <w:rsid w:val="00B452C6"/>
    <w:rsid w:val="00BA0E2F"/>
    <w:rsid w:val="00BB5DA9"/>
    <w:rsid w:val="00BC0B6F"/>
    <w:rsid w:val="00BC2A09"/>
    <w:rsid w:val="00BE7513"/>
    <w:rsid w:val="00C10E06"/>
    <w:rsid w:val="00C1228D"/>
    <w:rsid w:val="00C27414"/>
    <w:rsid w:val="00C5050C"/>
    <w:rsid w:val="00C83A66"/>
    <w:rsid w:val="00C87A50"/>
    <w:rsid w:val="00CB1902"/>
    <w:rsid w:val="00CD3CCB"/>
    <w:rsid w:val="00CE2D25"/>
    <w:rsid w:val="00CE55D4"/>
    <w:rsid w:val="00CF0296"/>
    <w:rsid w:val="00D06CDB"/>
    <w:rsid w:val="00D12505"/>
    <w:rsid w:val="00D15E2F"/>
    <w:rsid w:val="00D40166"/>
    <w:rsid w:val="00D53129"/>
    <w:rsid w:val="00D63362"/>
    <w:rsid w:val="00D744BF"/>
    <w:rsid w:val="00DC0CDC"/>
    <w:rsid w:val="00DC752D"/>
    <w:rsid w:val="00DE1137"/>
    <w:rsid w:val="00DE16EC"/>
    <w:rsid w:val="00DE2A82"/>
    <w:rsid w:val="00E30D16"/>
    <w:rsid w:val="00E412D3"/>
    <w:rsid w:val="00E51841"/>
    <w:rsid w:val="00E60E59"/>
    <w:rsid w:val="00E8418A"/>
    <w:rsid w:val="00EA4DE5"/>
    <w:rsid w:val="00EB6427"/>
    <w:rsid w:val="00EF48E7"/>
    <w:rsid w:val="00F16020"/>
    <w:rsid w:val="00F40F02"/>
    <w:rsid w:val="00F41713"/>
    <w:rsid w:val="00F7046A"/>
    <w:rsid w:val="00FD18A9"/>
    <w:rsid w:val="00FE1AC3"/>
    <w:rsid w:val="00FF1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E4CB2"/>
  <w15:docId w15:val="{3BC11785-B7BB-45F8-A930-E7BDDA6B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3F2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263F2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38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80EB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4663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6139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16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6BF6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16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6BF6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D53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53129"/>
    <w:rPr>
      <w:rFonts w:ascii="Times New Roman" w:eastAsia="Times New Roman" w:hAnsi="Times New Roman" w:cs="Times New Roman"/>
      <w:sz w:val="25"/>
      <w:szCs w:val="25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ceuimincutl.ro/" TargetMode="External"/><Relationship Id="rId2" Type="http://schemas.openxmlformats.org/officeDocument/2006/relationships/hyperlink" Target="mailto:contact@liceuimincutl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893B-C8AF-4CF9-BD73-23CB7104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Ionascu</dc:creator>
  <cp:lastModifiedBy>licmincu</cp:lastModifiedBy>
  <cp:revision>3</cp:revision>
  <cp:lastPrinted>2024-09-05T09:43:00Z</cp:lastPrinted>
  <dcterms:created xsi:type="dcterms:W3CDTF">2024-09-13T14:42:00Z</dcterms:created>
  <dcterms:modified xsi:type="dcterms:W3CDTF">2024-09-14T01:28:00Z</dcterms:modified>
</cp:coreProperties>
</file>